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94" w:rsidRPr="000E7C94" w:rsidRDefault="000E7C94" w:rsidP="003209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</w:t>
      </w:r>
      <w:r w:rsidR="00674F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３０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674F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F27A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674F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１５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　</w:t>
      </w:r>
    </w:p>
    <w:p w:rsidR="000E7C94" w:rsidRDefault="000E7C94" w:rsidP="000E7C9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剣道部顧問　様</w:t>
      </w:r>
    </w:p>
    <w:p w:rsidR="000E7C94" w:rsidRPr="000E7C94" w:rsidRDefault="000E7C94" w:rsidP="00F06615">
      <w:pPr>
        <w:overflowPunct w:val="0"/>
        <w:ind w:right="45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山口県中学校体育連盟剣道専門部　　</w:t>
      </w:r>
    </w:p>
    <w:p w:rsidR="000E7C94" w:rsidRDefault="000E7C94" w:rsidP="00320950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専門委員長　</w:t>
      </w:r>
      <w:r w:rsidR="009F22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市　山　教　好　</w:t>
      </w:r>
    </w:p>
    <w:p w:rsidR="00F06615" w:rsidRPr="000E7C94" w:rsidRDefault="00F06615" w:rsidP="00F0661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0E7C94" w:rsidRPr="000E7C94" w:rsidRDefault="000E7C94" w:rsidP="000E7C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山口県中学校剣道夏季強化合宿の開催について</w:t>
      </w:r>
    </w:p>
    <w:p w:rsidR="000E7C94" w:rsidRPr="000E7C94" w:rsidRDefault="000E7C94" w:rsidP="00320950">
      <w:pPr>
        <w:overflowPunct w:val="0"/>
        <w:ind w:firstLineChars="200" w:firstLine="45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標記の合宿を下記のとおり開催します。</w:t>
      </w:r>
    </w:p>
    <w:p w:rsidR="000E7C94" w:rsidRPr="000E7C94" w:rsidRDefault="000E7C94" w:rsidP="000E7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209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つきましては貴校剣道部が参加されますようご案内申し上げます。</w:t>
      </w:r>
    </w:p>
    <w:p w:rsidR="000E7C94" w:rsidRDefault="000E7C94" w:rsidP="000E7C9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0E7C94" w:rsidRPr="000E7C94" w:rsidRDefault="000E7C94" w:rsidP="00320950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期　　日</w:t>
      </w:r>
      <w:r w:rsidR="003209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</w:t>
      </w:r>
      <w:r w:rsidR="00674F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３０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年８月２</w:t>
      </w:r>
      <w:r w:rsidR="00674F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674F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）～８月２</w:t>
      </w:r>
      <w:r w:rsidR="00674F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674F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火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0E7C94" w:rsidRDefault="000E7C94" w:rsidP="00320950">
      <w:pPr>
        <w:overflowPunct w:val="0"/>
        <w:ind w:firstLineChars="100" w:firstLine="22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会　　場</w:t>
      </w:r>
      <w:r w:rsidR="003209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宇部市武道館　（〒755-0047　宇部市島三丁目9番30号　℡0836-</w:t>
      </w:r>
      <w:r w:rsidR="001012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21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-</w:t>
      </w:r>
      <w:r w:rsidR="001012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9246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933172" w:rsidRDefault="00674FFA" w:rsidP="00320950">
      <w:pPr>
        <w:overflowPunct w:val="0"/>
        <w:ind w:firstLineChars="100" w:firstLine="22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参加対象</w:t>
      </w:r>
      <w:r w:rsidR="003209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男女共に１・２年生中心でお願いします。</w:t>
      </w:r>
    </w:p>
    <w:p w:rsidR="000E7C94" w:rsidRPr="000E7C94" w:rsidRDefault="000E7C94" w:rsidP="00320950">
      <w:pPr>
        <w:overflowPunct w:val="0"/>
        <w:ind w:firstLineChars="900" w:firstLine="205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※引率がない場合は、参加できません。</w:t>
      </w:r>
    </w:p>
    <w:p w:rsidR="000E7C94" w:rsidRPr="00674FFA" w:rsidRDefault="00674FFA" w:rsidP="00674FFA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　　程（予定）</w:t>
      </w:r>
    </w:p>
    <w:p w:rsidR="00674FFA" w:rsidRDefault="00674FFA" w:rsidP="00674FFA">
      <w:pPr>
        <w:overflowPunct w:val="0"/>
        <w:ind w:leftChars="100" w:left="456" w:hangingChars="100" w:hanging="228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674FFA">
        <w:rPr>
          <w:rFonts w:hint="eastAsia"/>
        </w:rPr>
        <w:drawing>
          <wp:inline distT="0" distB="0" distL="0" distR="0">
            <wp:extent cx="5895975" cy="13239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94" w:rsidRDefault="00674FFA" w:rsidP="00674FFA">
      <w:pPr>
        <w:overflowPunct w:val="0"/>
        <w:ind w:leftChars="100" w:left="456" w:hangingChars="100" w:hanging="22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５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参加経費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１人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="000E7C94"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00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　当日受付で納入。食事は各自でご用意してください。</w:t>
      </w:r>
    </w:p>
    <w:p w:rsidR="006079FA" w:rsidRPr="00F06615" w:rsidRDefault="00674FFA" w:rsidP="00674FFA">
      <w:pPr>
        <w:ind w:leftChars="100" w:left="1596" w:hangingChars="600" w:hanging="1368"/>
        <w:rPr>
          <w:rFonts w:hAnsi="Times New Roman" w:cs="Times New Roman"/>
          <w:spacing w:val="10"/>
        </w:rPr>
      </w:pPr>
      <w:r>
        <w:rPr>
          <w:rFonts w:hint="eastAsia"/>
        </w:rPr>
        <w:t>６</w:t>
      </w:r>
      <w:r w:rsidR="00F06615">
        <w:rPr>
          <w:rFonts w:hint="eastAsia"/>
        </w:rPr>
        <w:t xml:space="preserve">　申し込み　参加申し込み用紙に必要事項を記入の上、</w:t>
      </w:r>
      <w:r>
        <w:rPr>
          <w:rFonts w:hint="eastAsia"/>
        </w:rPr>
        <w:t>７</w:t>
      </w:r>
      <w:r w:rsidR="000E7C94" w:rsidRPr="000E7C94">
        <w:rPr>
          <w:rFonts w:hint="eastAsia"/>
        </w:rPr>
        <w:t>月</w:t>
      </w:r>
      <w:r>
        <w:rPr>
          <w:rFonts w:hint="eastAsia"/>
        </w:rPr>
        <w:t>３１</w:t>
      </w:r>
      <w:r w:rsidR="000E7C94" w:rsidRPr="000E7C94">
        <w:rPr>
          <w:rFonts w:hint="eastAsia"/>
        </w:rPr>
        <w:t>日（</w:t>
      </w:r>
      <w:r>
        <w:rPr>
          <w:rFonts w:hint="eastAsia"/>
        </w:rPr>
        <w:t>火</w:t>
      </w:r>
      <w:r w:rsidR="000E7C94" w:rsidRPr="000E7C94">
        <w:rPr>
          <w:rFonts w:hint="eastAsia"/>
        </w:rPr>
        <w:t>）までに下記宛までお願いいたします。</w:t>
      </w:r>
      <w:r w:rsidR="000E7C94" w:rsidRPr="000E7C94">
        <w:rPr>
          <w:rFonts w:hint="eastAsia"/>
          <w:b/>
          <w:bCs/>
          <w:shd w:val="pct30" w:color="000000" w:fill="auto"/>
        </w:rPr>
        <w:t>（郵送のみ、ＦＡＸは不可）</w:t>
      </w:r>
    </w:p>
    <w:p w:rsidR="000E7C94" w:rsidRPr="000E7C94" w:rsidRDefault="000E7C94" w:rsidP="00F06615">
      <w:pPr>
        <w:overflowPunct w:val="0"/>
        <w:ind w:firstLineChars="700" w:firstLine="159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〒</w:t>
      </w:r>
      <w:r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7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55</w:t>
      </w:r>
      <w:r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-00</w:t>
      </w:r>
      <w:r w:rsidR="005479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92</w:t>
      </w:r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宇部市</w:t>
      </w:r>
      <w:r w:rsidR="005479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上野中町３番４０号</w:t>
      </w:r>
    </w:p>
    <w:p w:rsidR="00674FFA" w:rsidRDefault="00C444B2" w:rsidP="000E7C9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209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F066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宇部市立</w:t>
      </w:r>
      <w:r w:rsidR="00F066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常盤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中学校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山元　育也</w:t>
      </w:r>
      <w:r w:rsidR="00F066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宛　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E7C94"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E7C94"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TEL 083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</w:t>
      </w:r>
      <w:r w:rsidR="000E7C94"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9331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31</w:t>
      </w:r>
      <w:r w:rsidR="000E7C94" w:rsidRPr="000E7C94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5479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1313　</w:t>
      </w:r>
    </w:p>
    <w:p w:rsidR="006079FA" w:rsidRDefault="0054794A" w:rsidP="000E7C9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C444B2" w:rsidRPr="00C444B2" w:rsidRDefault="000E7C94" w:rsidP="00320950">
      <w:pPr>
        <w:overflowPunct w:val="0"/>
        <w:ind w:firstLineChars="300" w:firstLine="6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0E7C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※申し込み後変更がありましたら早急にご連絡下さい。</w:t>
      </w:r>
    </w:p>
    <w:sectPr w:rsidR="00C444B2" w:rsidRPr="00C444B2" w:rsidSect="006D23B7">
      <w:pgSz w:w="11906" w:h="16838"/>
      <w:pgMar w:top="1134" w:right="851" w:bottom="1134" w:left="851" w:header="720" w:footer="720" w:gutter="0"/>
      <w:pgNumType w:start="1"/>
      <w:cols w:space="720"/>
      <w:noEndnote/>
      <w:docGrid w:type="linesAndChars" w:linePitch="24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50" w:rsidRDefault="00320950" w:rsidP="00320950">
      <w:r>
        <w:separator/>
      </w:r>
    </w:p>
  </w:endnote>
  <w:endnote w:type="continuationSeparator" w:id="0">
    <w:p w:rsidR="00320950" w:rsidRDefault="00320950" w:rsidP="0032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50" w:rsidRDefault="00320950" w:rsidP="00320950">
      <w:r>
        <w:separator/>
      </w:r>
    </w:p>
  </w:footnote>
  <w:footnote w:type="continuationSeparator" w:id="0">
    <w:p w:rsidR="00320950" w:rsidRDefault="00320950" w:rsidP="0032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94"/>
    <w:rsid w:val="000E7C94"/>
    <w:rsid w:val="00101203"/>
    <w:rsid w:val="00155510"/>
    <w:rsid w:val="00320950"/>
    <w:rsid w:val="00382C9A"/>
    <w:rsid w:val="003F6CBF"/>
    <w:rsid w:val="004B5D18"/>
    <w:rsid w:val="0054794A"/>
    <w:rsid w:val="006079FA"/>
    <w:rsid w:val="00607DD1"/>
    <w:rsid w:val="00674FFA"/>
    <w:rsid w:val="006D23B7"/>
    <w:rsid w:val="00791636"/>
    <w:rsid w:val="00854554"/>
    <w:rsid w:val="00933172"/>
    <w:rsid w:val="009F2259"/>
    <w:rsid w:val="00C444B2"/>
    <w:rsid w:val="00DD3030"/>
    <w:rsid w:val="00EF2307"/>
    <w:rsid w:val="00F06615"/>
    <w:rsid w:val="00F134A4"/>
    <w:rsid w:val="00F27A04"/>
    <w:rsid w:val="00F579B0"/>
    <w:rsid w:val="00FB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103E0A"/>
  <w15:docId w15:val="{CF134889-0039-4D7D-B38E-22C976CD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444B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C444B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C444B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C444B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320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0950"/>
  </w:style>
  <w:style w:type="paragraph" w:styleId="ab">
    <w:name w:val="footer"/>
    <w:basedOn w:val="a"/>
    <w:link w:val="ac"/>
    <w:uiPriority w:val="99"/>
    <w:unhideWhenUsed/>
    <w:rsid w:val="003209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Windows ユーザー</cp:lastModifiedBy>
  <cp:revision>2</cp:revision>
  <cp:lastPrinted>2017-04-27T16:01:00Z</cp:lastPrinted>
  <dcterms:created xsi:type="dcterms:W3CDTF">2018-06-13T09:45:00Z</dcterms:created>
  <dcterms:modified xsi:type="dcterms:W3CDTF">2018-06-13T09:45:00Z</dcterms:modified>
</cp:coreProperties>
</file>